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102D" w:rsidRDefault="0003102D" w:rsidP="0003102D">
      <w:pPr>
        <w:pStyle w:val="a3"/>
        <w:adjustRightInd w:val="0"/>
        <w:snapToGrid w:val="0"/>
        <w:spacing w:before="0" w:beforeAutospacing="0" w:afterLines="200" w:after="624" w:afterAutospacing="0" w:line="620" w:lineRule="atLeast"/>
        <w:jc w:val="center"/>
        <w:rPr>
          <w:rFonts w:ascii="仿宋_GB2312" w:eastAsia="仿宋_GB2312" w:hint="eastAsia"/>
          <w:sz w:val="30"/>
          <w:szCs w:val="30"/>
        </w:rPr>
      </w:pPr>
      <w:r>
        <w:rPr>
          <w:rFonts w:ascii="文星简大标宋" w:eastAsia="文星简大标宋" w:hint="eastAsia"/>
          <w:sz w:val="36"/>
          <w:szCs w:val="36"/>
          <w:u w:val="single"/>
        </w:rPr>
        <w:t xml:space="preserve">         </w:t>
      </w:r>
      <w:r>
        <w:rPr>
          <w:rFonts w:ascii="文星简大标宋" w:eastAsia="文星简大标宋" w:hint="eastAsia"/>
          <w:sz w:val="36"/>
          <w:szCs w:val="36"/>
        </w:rPr>
        <w:t>年</w:t>
      </w:r>
      <w:bookmarkStart w:id="0" w:name="_GoBack"/>
      <w:r>
        <w:rPr>
          <w:rFonts w:ascii="文星简大标宋" w:eastAsia="文星简大标宋" w:hint="eastAsia"/>
          <w:sz w:val="36"/>
          <w:szCs w:val="36"/>
        </w:rPr>
        <w:t>博士研究生</w:t>
      </w:r>
      <w:r>
        <w:rPr>
          <w:rFonts w:ascii="文星简大标宋" w:eastAsia="文星简大标宋"/>
          <w:sz w:val="36"/>
          <w:szCs w:val="36"/>
        </w:rPr>
        <w:t>国家奖学金</w:t>
      </w:r>
      <w:r>
        <w:rPr>
          <w:rFonts w:ascii="文星简大标宋" w:eastAsia="文星简大标宋" w:hint="eastAsia"/>
          <w:sz w:val="36"/>
          <w:szCs w:val="36"/>
        </w:rPr>
        <w:t>推荐获奖学生汇总表</w:t>
      </w:r>
      <w:bookmarkEnd w:id="0"/>
    </w:p>
    <w:p w:rsidR="0003102D" w:rsidRDefault="0003102D" w:rsidP="0003102D">
      <w:pPr>
        <w:spacing w:line="240" w:lineRule="atLeast"/>
        <w:rPr>
          <w:rFonts w:ascii="宋体" w:hAnsi="宋体" w:hint="eastAsia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报送单位：</w:t>
      </w:r>
      <w:r>
        <w:rPr>
          <w:rFonts w:ascii="宋体" w:hAnsi="宋体"/>
          <w:color w:val="000000"/>
          <w:sz w:val="24"/>
          <w:u w:val="single"/>
        </w:rPr>
        <w:t xml:space="preserve">    </w:t>
      </w:r>
      <w:r>
        <w:rPr>
          <w:rFonts w:ascii="宋体" w:hAnsi="宋体" w:hint="eastAsia"/>
          <w:color w:val="000000"/>
          <w:sz w:val="24"/>
          <w:u w:val="single"/>
        </w:rPr>
        <w:t xml:space="preserve">                </w:t>
      </w:r>
      <w:r>
        <w:rPr>
          <w:rFonts w:ascii="宋体" w:hAnsi="宋体"/>
          <w:color w:val="000000"/>
          <w:sz w:val="24"/>
        </w:rPr>
        <w:t>(</w:t>
      </w:r>
      <w:r>
        <w:rPr>
          <w:rFonts w:ascii="宋体" w:hAnsi="宋体" w:hint="eastAsia"/>
          <w:color w:val="000000"/>
          <w:sz w:val="24"/>
        </w:rPr>
        <w:t>公</w:t>
      </w:r>
      <w:r>
        <w:rPr>
          <w:rFonts w:ascii="宋体" w:hAnsi="宋体"/>
          <w:color w:val="000000"/>
          <w:sz w:val="24"/>
        </w:rPr>
        <w:t xml:space="preserve">章)  </w:t>
      </w:r>
    </w:p>
    <w:p w:rsidR="0003102D" w:rsidRDefault="0003102D" w:rsidP="0003102D">
      <w:pPr>
        <w:spacing w:line="240" w:lineRule="atLeast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 xml:space="preserve">                      </w:t>
      </w:r>
      <w:r>
        <w:rPr>
          <w:rFonts w:ascii="宋体" w:hAnsi="宋体" w:hint="eastAsia"/>
          <w:color w:val="000000"/>
          <w:sz w:val="24"/>
        </w:rPr>
        <w:t xml:space="preserve">                       </w:t>
      </w:r>
    </w:p>
    <w:tbl>
      <w:tblPr>
        <w:tblW w:w="14220" w:type="dxa"/>
        <w:tblInd w:w="-5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1620"/>
        <w:gridCol w:w="900"/>
        <w:gridCol w:w="1080"/>
        <w:gridCol w:w="2340"/>
        <w:gridCol w:w="1440"/>
        <w:gridCol w:w="1080"/>
        <w:gridCol w:w="1080"/>
        <w:gridCol w:w="1260"/>
        <w:gridCol w:w="1260"/>
        <w:gridCol w:w="1260"/>
      </w:tblGrid>
      <w:tr w:rsidR="0003102D" w:rsidTr="00C13038">
        <w:trPr>
          <w:cantSplit/>
          <w:trHeight w:val="435"/>
        </w:trPr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102D" w:rsidRDefault="0003102D" w:rsidP="00C13038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 w:hint="eastAsia"/>
                <w:kern w:val="0"/>
                <w:sz w:val="24"/>
              </w:rPr>
            </w:pPr>
            <w:r>
              <w:rPr>
                <w:rFonts w:ascii="黑体" w:eastAsia="黑体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102D" w:rsidRDefault="0003102D" w:rsidP="00C13038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 w:hint="eastAsia"/>
                <w:kern w:val="0"/>
                <w:sz w:val="24"/>
              </w:rPr>
            </w:pPr>
            <w:r>
              <w:rPr>
                <w:rFonts w:ascii="黑体" w:eastAsia="黑体" w:cs="宋体" w:hint="eastAsia"/>
                <w:color w:val="000000"/>
                <w:kern w:val="0"/>
                <w:sz w:val="24"/>
              </w:rPr>
              <w:t>学生姓名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102D" w:rsidRDefault="0003102D" w:rsidP="00C13038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 w:hint="eastAsia"/>
                <w:kern w:val="0"/>
                <w:sz w:val="24"/>
              </w:rPr>
            </w:pPr>
            <w:r>
              <w:rPr>
                <w:rFonts w:ascii="黑体" w:eastAsia="黑体" w:hint="eastAsia"/>
                <w:kern w:val="0"/>
                <w:sz w:val="24"/>
              </w:rPr>
              <w:t>性别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102D" w:rsidRDefault="0003102D" w:rsidP="00C13038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 w:hint="eastAsia"/>
                <w:kern w:val="0"/>
                <w:sz w:val="24"/>
              </w:rPr>
            </w:pPr>
            <w:r>
              <w:rPr>
                <w:rFonts w:ascii="黑体" w:eastAsia="黑体" w:hint="eastAsia"/>
                <w:kern w:val="0"/>
                <w:sz w:val="24"/>
              </w:rPr>
              <w:t>民族</w:t>
            </w:r>
          </w:p>
        </w:tc>
        <w:tc>
          <w:tcPr>
            <w:tcW w:w="234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102D" w:rsidRDefault="0003102D" w:rsidP="00C13038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 w:hint="eastAsia"/>
                <w:kern w:val="0"/>
                <w:sz w:val="24"/>
              </w:rPr>
            </w:pPr>
            <w:r>
              <w:rPr>
                <w:rFonts w:ascii="黑体" w:eastAsia="黑体" w:cs="宋体" w:hint="eastAsia"/>
                <w:color w:val="000000"/>
                <w:kern w:val="0"/>
                <w:sz w:val="24"/>
              </w:rPr>
              <w:t>公民身份号码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3102D" w:rsidRDefault="0003102D" w:rsidP="00C13038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 w:hint="eastAsia"/>
                <w:kern w:val="0"/>
                <w:sz w:val="24"/>
              </w:rPr>
            </w:pPr>
            <w:r>
              <w:rPr>
                <w:rFonts w:ascii="黑体" w:eastAsia="黑体" w:hint="eastAsia"/>
                <w:kern w:val="0"/>
                <w:sz w:val="24"/>
              </w:rPr>
              <w:t>培养</w:t>
            </w:r>
          </w:p>
          <w:p w:rsidR="0003102D" w:rsidRDefault="0003102D" w:rsidP="00C13038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 w:hint="eastAsia"/>
                <w:kern w:val="0"/>
                <w:sz w:val="24"/>
              </w:rPr>
            </w:pPr>
            <w:r>
              <w:rPr>
                <w:rFonts w:ascii="黑体" w:eastAsia="黑体" w:hint="eastAsia"/>
                <w:kern w:val="0"/>
                <w:sz w:val="24"/>
              </w:rPr>
              <w:t>单位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3102D" w:rsidRDefault="0003102D" w:rsidP="00C13038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 w:hint="eastAsia"/>
                <w:kern w:val="0"/>
                <w:sz w:val="24"/>
              </w:rPr>
            </w:pPr>
            <w:r>
              <w:rPr>
                <w:rFonts w:ascii="黑体" w:eastAsia="黑体" w:hint="eastAsia"/>
                <w:kern w:val="0"/>
                <w:sz w:val="24"/>
              </w:rPr>
              <w:t>基层</w:t>
            </w:r>
          </w:p>
          <w:p w:rsidR="0003102D" w:rsidRDefault="0003102D" w:rsidP="00C13038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 w:hint="eastAsia"/>
                <w:kern w:val="0"/>
                <w:sz w:val="24"/>
              </w:rPr>
            </w:pPr>
            <w:r>
              <w:rPr>
                <w:rFonts w:ascii="黑体" w:eastAsia="黑体" w:hint="eastAsia"/>
                <w:kern w:val="0"/>
                <w:sz w:val="24"/>
              </w:rPr>
              <w:t>单位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102D" w:rsidRDefault="0003102D" w:rsidP="00C13038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 w:hint="eastAsia"/>
                <w:kern w:val="0"/>
                <w:sz w:val="24"/>
              </w:rPr>
            </w:pPr>
            <w:r>
              <w:rPr>
                <w:rFonts w:ascii="黑体" w:eastAsia="黑体" w:hint="eastAsia"/>
                <w:kern w:val="0"/>
                <w:sz w:val="24"/>
              </w:rPr>
              <w:t>专业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3102D" w:rsidRDefault="0003102D" w:rsidP="00C13038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 w:hint="eastAsia"/>
                <w:kern w:val="0"/>
                <w:sz w:val="24"/>
              </w:rPr>
            </w:pPr>
            <w:r>
              <w:rPr>
                <w:rFonts w:ascii="黑体" w:eastAsia="黑体" w:hint="eastAsia"/>
                <w:kern w:val="0"/>
                <w:sz w:val="24"/>
              </w:rPr>
              <w:t>学号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102D" w:rsidRDefault="0003102D" w:rsidP="00C13038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 w:hint="eastAsia"/>
                <w:kern w:val="0"/>
                <w:sz w:val="24"/>
              </w:rPr>
            </w:pPr>
            <w:r>
              <w:rPr>
                <w:rFonts w:ascii="黑体" w:eastAsia="黑体" w:cs="宋体" w:hint="eastAsia"/>
                <w:color w:val="000000"/>
                <w:kern w:val="0"/>
                <w:sz w:val="24"/>
              </w:rPr>
              <w:t>入学年月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102D" w:rsidRDefault="0003102D" w:rsidP="00C13038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 w:cs="宋体" w:hint="eastAsia"/>
                <w:color w:val="000000"/>
                <w:kern w:val="0"/>
                <w:sz w:val="24"/>
              </w:rPr>
            </w:pPr>
            <w:r>
              <w:rPr>
                <w:rFonts w:ascii="黑体" w:eastAsia="黑体" w:cs="宋体" w:hint="eastAsia"/>
                <w:color w:val="000000"/>
                <w:kern w:val="0"/>
                <w:sz w:val="24"/>
              </w:rPr>
              <w:t>是否</w:t>
            </w:r>
          </w:p>
          <w:p w:rsidR="0003102D" w:rsidRDefault="0003102D" w:rsidP="00C13038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 w:cs="宋体" w:hint="eastAsia"/>
                <w:color w:val="000000"/>
                <w:kern w:val="0"/>
                <w:sz w:val="24"/>
              </w:rPr>
            </w:pPr>
            <w:r>
              <w:rPr>
                <w:rFonts w:ascii="黑体" w:eastAsia="黑体" w:cs="宋体" w:hint="eastAsia"/>
                <w:color w:val="000000"/>
                <w:kern w:val="0"/>
                <w:sz w:val="24"/>
              </w:rPr>
              <w:t>破格申请</w:t>
            </w:r>
          </w:p>
        </w:tc>
      </w:tr>
      <w:tr w:rsidR="0003102D" w:rsidTr="00C13038">
        <w:trPr>
          <w:trHeight w:val="435"/>
        </w:trPr>
        <w:tc>
          <w:tcPr>
            <w:tcW w:w="90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102D" w:rsidRDefault="0003102D" w:rsidP="00C13038">
            <w:pPr>
              <w:autoSpaceDE w:val="0"/>
              <w:autoSpaceDN w:val="0"/>
              <w:spacing w:line="240" w:lineRule="atLeas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102D" w:rsidRDefault="0003102D" w:rsidP="00C13038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102D" w:rsidRDefault="0003102D" w:rsidP="00C13038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102D" w:rsidRDefault="0003102D" w:rsidP="00C13038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102D" w:rsidRDefault="0003102D" w:rsidP="00C13038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3102D" w:rsidRDefault="0003102D" w:rsidP="00C13038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 w:hint="eastAsia"/>
                <w:kern w:val="0"/>
                <w:sz w:val="24"/>
              </w:rPr>
            </w:pPr>
            <w:r>
              <w:rPr>
                <w:rFonts w:ascii="黑体" w:eastAsia="黑体" w:hint="eastAsia"/>
                <w:kern w:val="0"/>
                <w:sz w:val="24"/>
              </w:rPr>
              <w:t>东南大学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3102D" w:rsidRDefault="0003102D" w:rsidP="00C13038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 w:hint="eastAsia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102D" w:rsidRDefault="0003102D" w:rsidP="00C13038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 w:hint="eastAsia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3102D" w:rsidRDefault="0003102D" w:rsidP="00C13038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102D" w:rsidRDefault="0003102D" w:rsidP="00C13038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102D" w:rsidRDefault="0003102D" w:rsidP="00C13038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</w:tr>
      <w:tr w:rsidR="0003102D" w:rsidTr="00C13038">
        <w:trPr>
          <w:trHeight w:val="435"/>
        </w:trPr>
        <w:tc>
          <w:tcPr>
            <w:tcW w:w="90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102D" w:rsidRDefault="0003102D" w:rsidP="00C13038">
            <w:pPr>
              <w:autoSpaceDE w:val="0"/>
              <w:autoSpaceDN w:val="0"/>
              <w:spacing w:line="240" w:lineRule="atLeas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102D" w:rsidRDefault="0003102D" w:rsidP="00C13038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102D" w:rsidRDefault="0003102D" w:rsidP="00C13038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102D" w:rsidRDefault="0003102D" w:rsidP="00C13038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102D" w:rsidRDefault="0003102D" w:rsidP="00C13038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3102D" w:rsidRDefault="0003102D" w:rsidP="00C13038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 w:hint="eastAsia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3102D" w:rsidRDefault="0003102D" w:rsidP="00C13038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 w:hint="eastAsia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102D" w:rsidRDefault="0003102D" w:rsidP="00C13038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 w:hint="eastAsia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3102D" w:rsidRDefault="0003102D" w:rsidP="00C13038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102D" w:rsidRDefault="0003102D" w:rsidP="00C13038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102D" w:rsidRDefault="0003102D" w:rsidP="00C13038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</w:tr>
      <w:tr w:rsidR="0003102D" w:rsidTr="00C13038">
        <w:trPr>
          <w:trHeight w:val="435"/>
        </w:trPr>
        <w:tc>
          <w:tcPr>
            <w:tcW w:w="90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102D" w:rsidRDefault="0003102D" w:rsidP="00C13038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102D" w:rsidRDefault="0003102D" w:rsidP="00C13038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102D" w:rsidRDefault="0003102D" w:rsidP="00C13038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102D" w:rsidRDefault="0003102D" w:rsidP="00C13038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102D" w:rsidRDefault="0003102D" w:rsidP="00C13038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3102D" w:rsidRDefault="0003102D" w:rsidP="00C13038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3102D" w:rsidRDefault="0003102D" w:rsidP="00C13038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102D" w:rsidRDefault="0003102D" w:rsidP="00C13038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3102D" w:rsidRDefault="0003102D" w:rsidP="00C13038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102D" w:rsidRDefault="0003102D" w:rsidP="00C13038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102D" w:rsidRDefault="0003102D" w:rsidP="00C13038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</w:tr>
      <w:tr w:rsidR="0003102D" w:rsidTr="00C13038">
        <w:trPr>
          <w:trHeight w:val="435"/>
        </w:trPr>
        <w:tc>
          <w:tcPr>
            <w:tcW w:w="90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102D" w:rsidRDefault="0003102D" w:rsidP="00C13038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102D" w:rsidRDefault="0003102D" w:rsidP="00C13038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102D" w:rsidRDefault="0003102D" w:rsidP="00C13038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102D" w:rsidRDefault="0003102D" w:rsidP="00C13038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102D" w:rsidRDefault="0003102D" w:rsidP="00C13038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3102D" w:rsidRDefault="0003102D" w:rsidP="00C13038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3102D" w:rsidRDefault="0003102D" w:rsidP="00C13038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102D" w:rsidRDefault="0003102D" w:rsidP="00C13038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3102D" w:rsidRDefault="0003102D" w:rsidP="00C13038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102D" w:rsidRDefault="0003102D" w:rsidP="00C13038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102D" w:rsidRDefault="0003102D" w:rsidP="00C13038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</w:tr>
      <w:tr w:rsidR="0003102D" w:rsidTr="00C13038">
        <w:trPr>
          <w:trHeight w:val="435"/>
        </w:trPr>
        <w:tc>
          <w:tcPr>
            <w:tcW w:w="90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102D" w:rsidRDefault="0003102D" w:rsidP="00C13038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102D" w:rsidRDefault="0003102D" w:rsidP="00C13038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102D" w:rsidRDefault="0003102D" w:rsidP="00C13038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102D" w:rsidRDefault="0003102D" w:rsidP="00C13038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102D" w:rsidRDefault="0003102D" w:rsidP="00C13038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3102D" w:rsidRDefault="0003102D" w:rsidP="00C13038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3102D" w:rsidRDefault="0003102D" w:rsidP="00C13038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102D" w:rsidRDefault="0003102D" w:rsidP="00C13038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3102D" w:rsidRDefault="0003102D" w:rsidP="00C13038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102D" w:rsidRDefault="0003102D" w:rsidP="00C13038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102D" w:rsidRDefault="0003102D" w:rsidP="00C13038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</w:tr>
      <w:tr w:rsidR="0003102D" w:rsidTr="00C13038">
        <w:trPr>
          <w:trHeight w:val="435"/>
        </w:trPr>
        <w:tc>
          <w:tcPr>
            <w:tcW w:w="90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102D" w:rsidRDefault="0003102D" w:rsidP="00C13038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102D" w:rsidRDefault="0003102D" w:rsidP="00C13038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102D" w:rsidRDefault="0003102D" w:rsidP="00C13038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102D" w:rsidRDefault="0003102D" w:rsidP="00C13038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102D" w:rsidRDefault="0003102D" w:rsidP="00C13038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3102D" w:rsidRDefault="0003102D" w:rsidP="00C13038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3102D" w:rsidRDefault="0003102D" w:rsidP="00C13038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102D" w:rsidRDefault="0003102D" w:rsidP="00C13038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3102D" w:rsidRDefault="0003102D" w:rsidP="00C13038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102D" w:rsidRDefault="0003102D" w:rsidP="00C13038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102D" w:rsidRDefault="0003102D" w:rsidP="00C13038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</w:tr>
      <w:tr w:rsidR="0003102D" w:rsidTr="00C13038">
        <w:trPr>
          <w:trHeight w:val="435"/>
        </w:trPr>
        <w:tc>
          <w:tcPr>
            <w:tcW w:w="90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102D" w:rsidRDefault="0003102D" w:rsidP="00C13038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102D" w:rsidRDefault="0003102D" w:rsidP="00C13038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102D" w:rsidRDefault="0003102D" w:rsidP="00C13038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102D" w:rsidRDefault="0003102D" w:rsidP="00C13038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102D" w:rsidRDefault="0003102D" w:rsidP="00C13038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3102D" w:rsidRDefault="0003102D" w:rsidP="00C13038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3102D" w:rsidRDefault="0003102D" w:rsidP="00C13038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102D" w:rsidRDefault="0003102D" w:rsidP="00C13038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3102D" w:rsidRDefault="0003102D" w:rsidP="00C13038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102D" w:rsidRDefault="0003102D" w:rsidP="00C13038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102D" w:rsidRDefault="0003102D" w:rsidP="00C13038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</w:tr>
      <w:tr w:rsidR="0003102D" w:rsidTr="00C13038">
        <w:trPr>
          <w:trHeight w:val="435"/>
        </w:trPr>
        <w:tc>
          <w:tcPr>
            <w:tcW w:w="90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102D" w:rsidRDefault="0003102D" w:rsidP="00C13038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102D" w:rsidRDefault="0003102D" w:rsidP="00C13038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102D" w:rsidRDefault="0003102D" w:rsidP="00C13038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102D" w:rsidRDefault="0003102D" w:rsidP="00C13038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102D" w:rsidRDefault="0003102D" w:rsidP="00C13038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3102D" w:rsidRDefault="0003102D" w:rsidP="00C13038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3102D" w:rsidRDefault="0003102D" w:rsidP="00C13038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102D" w:rsidRDefault="0003102D" w:rsidP="00C13038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3102D" w:rsidRDefault="0003102D" w:rsidP="00C13038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102D" w:rsidRDefault="0003102D" w:rsidP="00C13038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102D" w:rsidRDefault="0003102D" w:rsidP="00C13038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</w:tr>
      <w:tr w:rsidR="0003102D" w:rsidTr="00C13038">
        <w:trPr>
          <w:trHeight w:val="435"/>
        </w:trPr>
        <w:tc>
          <w:tcPr>
            <w:tcW w:w="90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102D" w:rsidRDefault="0003102D" w:rsidP="00C13038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102D" w:rsidRDefault="0003102D" w:rsidP="00C13038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102D" w:rsidRDefault="0003102D" w:rsidP="00C13038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102D" w:rsidRDefault="0003102D" w:rsidP="00C13038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102D" w:rsidRDefault="0003102D" w:rsidP="00C13038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3102D" w:rsidRDefault="0003102D" w:rsidP="00C13038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3102D" w:rsidRDefault="0003102D" w:rsidP="00C13038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102D" w:rsidRDefault="0003102D" w:rsidP="00C13038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3102D" w:rsidRDefault="0003102D" w:rsidP="00C13038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102D" w:rsidRDefault="0003102D" w:rsidP="00C13038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102D" w:rsidRDefault="0003102D" w:rsidP="00C13038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</w:tr>
    </w:tbl>
    <w:p w:rsidR="0003102D" w:rsidRDefault="0003102D" w:rsidP="0003102D">
      <w:pPr>
        <w:adjustRightInd w:val="0"/>
        <w:snapToGrid w:val="0"/>
        <w:spacing w:beforeLines="50" w:before="156"/>
        <w:rPr>
          <w:rFonts w:hint="eastAsia"/>
          <w:szCs w:val="21"/>
        </w:rPr>
      </w:pPr>
      <w:r>
        <w:rPr>
          <w:rFonts w:hint="eastAsia"/>
          <w:szCs w:val="21"/>
        </w:rPr>
        <w:t>经办人：</w:t>
      </w:r>
      <w:r>
        <w:rPr>
          <w:szCs w:val="21"/>
        </w:rPr>
        <w:t xml:space="preserve">          </w:t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联系电话：</w:t>
      </w:r>
      <w:r>
        <w:rPr>
          <w:rFonts w:hint="eastAsia"/>
          <w:szCs w:val="21"/>
        </w:rPr>
        <w:t xml:space="preserve">              </w:t>
      </w:r>
      <w:r>
        <w:rPr>
          <w:rFonts w:hint="eastAsia"/>
          <w:szCs w:val="21"/>
        </w:rPr>
        <w:t>传真：</w:t>
      </w:r>
      <w:r>
        <w:rPr>
          <w:rFonts w:hint="eastAsia"/>
          <w:szCs w:val="21"/>
        </w:rPr>
        <w:t xml:space="preserve">                 </w:t>
      </w:r>
      <w:r>
        <w:rPr>
          <w:rFonts w:hint="eastAsia"/>
          <w:szCs w:val="21"/>
        </w:rPr>
        <w:t>电子信箱：</w:t>
      </w:r>
      <w:r>
        <w:rPr>
          <w:rFonts w:hint="eastAsia"/>
          <w:szCs w:val="21"/>
        </w:rPr>
        <w:t xml:space="preserve">                      </w:t>
      </w:r>
    </w:p>
    <w:p w:rsidR="0003102D" w:rsidRDefault="0003102D" w:rsidP="0003102D">
      <w:pPr>
        <w:adjustRightInd w:val="0"/>
        <w:snapToGrid w:val="0"/>
        <w:spacing w:beforeLines="50" w:before="156"/>
        <w:rPr>
          <w:rFonts w:hint="eastAsia"/>
          <w:szCs w:val="21"/>
        </w:rPr>
      </w:pPr>
      <w:r>
        <w:rPr>
          <w:rFonts w:ascii="宋体" w:hAnsi="宋体"/>
          <w:color w:val="000000"/>
          <w:szCs w:val="21"/>
        </w:rPr>
        <w:t>填表日期：      年      月     日</w:t>
      </w:r>
    </w:p>
    <w:p w:rsidR="0003102D" w:rsidRDefault="0003102D" w:rsidP="0003102D">
      <w:pPr>
        <w:pStyle w:val="a3"/>
        <w:adjustRightInd w:val="0"/>
        <w:snapToGrid w:val="0"/>
        <w:spacing w:before="0" w:beforeAutospacing="0" w:after="0" w:afterAutospacing="0"/>
        <w:rPr>
          <w:rFonts w:ascii="黑体" w:eastAsia="黑体" w:hint="eastAsia"/>
          <w:sz w:val="28"/>
          <w:szCs w:val="28"/>
        </w:rPr>
      </w:pPr>
    </w:p>
    <w:p w:rsidR="00FE661F" w:rsidRPr="0003102D" w:rsidRDefault="00FE661F"/>
    <w:sectPr w:rsidR="00FE661F" w:rsidRPr="0003102D" w:rsidSect="0003102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文星简大标宋">
    <w:altName w:val="宋体"/>
    <w:charset w:val="86"/>
    <w:family w:val="modern"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02D"/>
    <w:rsid w:val="0003102D"/>
    <w:rsid w:val="00FE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E481E8-67B9-46AC-A54F-F9DBF4CBC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3102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2015-10-11T08:38:00Z</dcterms:created>
  <dcterms:modified xsi:type="dcterms:W3CDTF">2015-10-11T08:48:00Z</dcterms:modified>
</cp:coreProperties>
</file>